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5ED1D" w14:textId="77777777" w:rsidR="00213F14" w:rsidRPr="00FC79A8" w:rsidRDefault="00213F14" w:rsidP="00FC79A8">
      <w:pPr>
        <w:spacing w:before="240" w:after="240" w:line="240" w:lineRule="auto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FC79A8">
        <w:rPr>
          <w:rFonts w:ascii="Arial" w:hAnsi="Arial" w:cs="Arial"/>
          <w:b/>
          <w:color w:val="000000" w:themeColor="text1"/>
          <w:sz w:val="28"/>
          <w:szCs w:val="24"/>
        </w:rPr>
        <w:t>Privacy Notice</w:t>
      </w:r>
      <w:r w:rsidRPr="00FC79A8">
        <w:rPr>
          <w:rFonts w:ascii="Arial" w:hAnsi="Arial" w:cs="Arial"/>
          <w:color w:val="000000" w:themeColor="text1"/>
          <w:sz w:val="28"/>
          <w:szCs w:val="24"/>
        </w:rPr>
        <w:t xml:space="preserve"> – </w:t>
      </w:r>
      <w:r w:rsidR="00E624DC" w:rsidRPr="00FC79A8">
        <w:rPr>
          <w:rFonts w:ascii="Arial" w:hAnsi="Arial" w:cs="Arial"/>
          <w:b/>
          <w:color w:val="000000" w:themeColor="text1"/>
          <w:sz w:val="28"/>
          <w:szCs w:val="24"/>
        </w:rPr>
        <w:t>Enquiry processing and fulfilment</w:t>
      </w:r>
    </w:p>
    <w:p w14:paraId="44A67B67" w14:textId="77777777"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Data Controller of the information being collected is: The University of the Highlands and Islands (UHI), Executive Office, 12B Ness Walk, Inverness IV3 5SQ. Phone: 01463 279000.</w:t>
      </w:r>
    </w:p>
    <w:p w14:paraId="41D900A6" w14:textId="77777777"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 xml:space="preserve">For any queries or concerns about how your personal data is being processed you can contact the relevant Data Protection Officer at </w:t>
      </w:r>
      <w:hyperlink r:id="rId7" w:history="1">
        <w:r w:rsidRPr="00FC79A8">
          <w:rPr>
            <w:rStyle w:val="Hyperlink"/>
            <w:rFonts w:ascii="Arial" w:hAnsi="Arial" w:cs="Arial"/>
            <w:b/>
          </w:rPr>
          <w:t>dataprotectionofficer@uhi.ac.uk</w:t>
        </w:r>
      </w:hyperlink>
      <w:r w:rsidRPr="00FC79A8">
        <w:rPr>
          <w:rFonts w:ascii="Arial" w:hAnsi="Arial" w:cs="Arial"/>
          <w:b/>
        </w:rPr>
        <w:t>.</w:t>
      </w:r>
    </w:p>
    <w:p w14:paraId="3CFABF2A" w14:textId="77777777" w:rsidR="00DE74AE" w:rsidRPr="00FC79A8" w:rsidRDefault="00DE74AE" w:rsidP="00DE74AE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This privacy statement relates to the following process:</w:t>
      </w:r>
    </w:p>
    <w:p w14:paraId="7A848672" w14:textId="5A773B14" w:rsidR="00213F14" w:rsidRPr="00FC79A8" w:rsidRDefault="006F1A37" w:rsidP="00213F14">
      <w:pPr>
        <w:rPr>
          <w:rFonts w:ascii="Arial" w:hAnsi="Arial" w:cs="Arial"/>
        </w:rPr>
      </w:pPr>
      <w:r w:rsidRPr="00FC79A8">
        <w:rPr>
          <w:rFonts w:ascii="Arial" w:hAnsi="Arial" w:cs="Arial"/>
        </w:rPr>
        <w:t>Use of personal data supplied by individuals making a</w:t>
      </w:r>
      <w:r w:rsidR="00B77B3C">
        <w:rPr>
          <w:rFonts w:ascii="Arial" w:hAnsi="Arial" w:cs="Arial"/>
        </w:rPr>
        <w:t>n enquiry to the university Careers and Employability Centre</w:t>
      </w:r>
      <w:r w:rsidRPr="00FC79A8">
        <w:rPr>
          <w:rFonts w:ascii="Arial" w:hAnsi="Arial" w:cs="Arial"/>
        </w:rPr>
        <w:t xml:space="preserve"> though th</w:t>
      </w:r>
      <w:r w:rsidR="00B62A71" w:rsidRPr="00FC79A8">
        <w:rPr>
          <w:rFonts w:ascii="Arial" w:hAnsi="Arial" w:cs="Arial"/>
        </w:rPr>
        <w:t xml:space="preserve">e university’s </w:t>
      </w:r>
      <w:r w:rsidR="000F0EE7">
        <w:rPr>
          <w:rFonts w:ascii="Arial" w:hAnsi="Arial" w:cs="Arial"/>
        </w:rPr>
        <w:t>Contact Us</w:t>
      </w:r>
      <w:bookmarkStart w:id="0" w:name="_GoBack"/>
      <w:bookmarkEnd w:id="0"/>
      <w:r w:rsidR="00B77B3C">
        <w:rPr>
          <w:rFonts w:ascii="Arial" w:hAnsi="Arial" w:cs="Arial"/>
        </w:rPr>
        <w:t xml:space="preserve"> </w:t>
      </w:r>
      <w:r w:rsidR="00B62A71" w:rsidRPr="00FC79A8">
        <w:rPr>
          <w:rFonts w:ascii="Arial" w:hAnsi="Arial" w:cs="Arial"/>
        </w:rPr>
        <w:t xml:space="preserve">web form, </w:t>
      </w:r>
      <w:r w:rsidR="00135236" w:rsidRPr="00FC79A8">
        <w:rPr>
          <w:rFonts w:ascii="Arial" w:hAnsi="Arial" w:cs="Arial"/>
        </w:rPr>
        <w:t xml:space="preserve">by </w:t>
      </w:r>
      <w:r w:rsidR="00B62A71" w:rsidRPr="00FC79A8">
        <w:rPr>
          <w:rFonts w:ascii="Arial" w:hAnsi="Arial" w:cs="Arial"/>
        </w:rPr>
        <w:t>email</w:t>
      </w:r>
      <w:r w:rsidR="00135236" w:rsidRPr="00FC79A8">
        <w:rPr>
          <w:rFonts w:ascii="Arial" w:hAnsi="Arial" w:cs="Arial"/>
        </w:rPr>
        <w:t xml:space="preserve"> </w:t>
      </w:r>
      <w:r w:rsidRPr="00FC79A8">
        <w:rPr>
          <w:rFonts w:ascii="Arial" w:hAnsi="Arial" w:cs="Arial"/>
        </w:rPr>
        <w:t>or by phone</w:t>
      </w:r>
      <w:r w:rsidR="00135236" w:rsidRPr="00FC79A8">
        <w:rPr>
          <w:rFonts w:ascii="Arial" w:hAnsi="Arial" w:cs="Arial"/>
        </w:rPr>
        <w:t xml:space="preserve"> to the </w:t>
      </w:r>
      <w:r w:rsidR="00B77B3C">
        <w:rPr>
          <w:rFonts w:ascii="Arial" w:hAnsi="Arial" w:cs="Arial"/>
        </w:rPr>
        <w:t>Careers and Employability Centre</w:t>
      </w:r>
      <w:r w:rsidR="00135236" w:rsidRPr="00FC79A8">
        <w:rPr>
          <w:rFonts w:ascii="Arial" w:hAnsi="Arial" w:cs="Arial"/>
        </w:rPr>
        <w:t xml:space="preserve">. </w:t>
      </w:r>
    </w:p>
    <w:p w14:paraId="4926BB99" w14:textId="77777777" w:rsidR="0028589A" w:rsidRPr="00FC79A8" w:rsidRDefault="00F82DDA" w:rsidP="0028589A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We will use your information</w:t>
      </w:r>
      <w:r w:rsidR="006F1A37" w:rsidRPr="00FC79A8">
        <w:rPr>
          <w:rFonts w:ascii="Arial" w:hAnsi="Arial" w:cs="Arial"/>
          <w:b/>
        </w:rPr>
        <w:t xml:space="preserve"> to:</w:t>
      </w:r>
    </w:p>
    <w:p w14:paraId="6DF7C3E8" w14:textId="77777777" w:rsidR="00C742AE" w:rsidRPr="00B77B3C" w:rsidRDefault="006F1A37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b/>
        </w:rPr>
      </w:pPr>
      <w:r w:rsidRPr="00FC79A8">
        <w:rPr>
          <w:rFonts w:ascii="Arial" w:hAnsi="Arial" w:cs="Arial"/>
        </w:rPr>
        <w:t xml:space="preserve">Fulfil </w:t>
      </w:r>
      <w:r w:rsidR="00F82DDA" w:rsidRPr="00FC79A8">
        <w:rPr>
          <w:rFonts w:ascii="Arial" w:hAnsi="Arial" w:cs="Arial"/>
        </w:rPr>
        <w:t>your</w:t>
      </w:r>
      <w:r w:rsidR="009B46D5" w:rsidRPr="00FC79A8">
        <w:rPr>
          <w:rFonts w:ascii="Arial" w:hAnsi="Arial" w:cs="Arial"/>
        </w:rPr>
        <w:t xml:space="preserve"> </w:t>
      </w:r>
      <w:r w:rsidR="00F82DDA" w:rsidRPr="00FC79A8">
        <w:rPr>
          <w:rFonts w:ascii="Arial" w:hAnsi="Arial" w:cs="Arial"/>
        </w:rPr>
        <w:t>e</w:t>
      </w:r>
      <w:r w:rsidR="009B46D5" w:rsidRPr="00FC79A8">
        <w:rPr>
          <w:rFonts w:ascii="Arial" w:hAnsi="Arial" w:cs="Arial"/>
        </w:rPr>
        <w:t>nquiry</w:t>
      </w:r>
      <w:r w:rsidRPr="00FC79A8">
        <w:rPr>
          <w:rFonts w:ascii="Arial" w:hAnsi="Arial" w:cs="Arial"/>
        </w:rPr>
        <w:t>/request</w:t>
      </w:r>
      <w:r w:rsidR="00F82DDA" w:rsidRPr="00FC79A8">
        <w:rPr>
          <w:rFonts w:ascii="Arial" w:hAnsi="Arial" w:cs="Arial"/>
        </w:rPr>
        <w:t xml:space="preserve"> </w:t>
      </w:r>
    </w:p>
    <w:p w14:paraId="552387A0" w14:textId="77777777" w:rsidR="00B77B3C" w:rsidRPr="00B77B3C" w:rsidRDefault="00B77B3C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b/>
        </w:rPr>
      </w:pPr>
      <w:r>
        <w:rPr>
          <w:rFonts w:ascii="Arial" w:hAnsi="Arial" w:cs="Arial"/>
        </w:rPr>
        <w:t>Provide you with appropriate careers information, advice and guidance</w:t>
      </w:r>
    </w:p>
    <w:p w14:paraId="4F16F824" w14:textId="77777777" w:rsidR="006F1A37" w:rsidRPr="00FC79A8" w:rsidRDefault="00FA3C33" w:rsidP="00FC79A8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8"/>
          <w:szCs w:val="28"/>
        </w:rPr>
      </w:pPr>
      <w:r w:rsidRPr="00FC79A8">
        <w:rPr>
          <w:rFonts w:ascii="Arial" w:hAnsi="Arial" w:cs="Arial"/>
        </w:rPr>
        <w:t>C</w:t>
      </w:r>
      <w:r w:rsidR="006F1A37" w:rsidRPr="00FC79A8">
        <w:rPr>
          <w:rFonts w:ascii="Arial" w:hAnsi="Arial" w:cs="Arial"/>
        </w:rPr>
        <w:t>ontact</w:t>
      </w:r>
      <w:r w:rsidR="00F82DDA" w:rsidRPr="00FC79A8">
        <w:rPr>
          <w:rFonts w:ascii="Arial" w:hAnsi="Arial" w:cs="Arial"/>
        </w:rPr>
        <w:t xml:space="preserve"> you for feedback on your experience of using </w:t>
      </w:r>
      <w:r w:rsidR="00B77B3C">
        <w:rPr>
          <w:rFonts w:ascii="Arial" w:hAnsi="Arial" w:cs="Arial"/>
        </w:rPr>
        <w:t>the career service</w:t>
      </w:r>
      <w:r w:rsidR="00431417" w:rsidRPr="00FC79A8">
        <w:rPr>
          <w:rFonts w:ascii="Arial" w:hAnsi="Arial" w:cs="Arial"/>
        </w:rPr>
        <w:t xml:space="preserve"> if you give consent</w:t>
      </w:r>
    </w:p>
    <w:p w14:paraId="3F3A4FF3" w14:textId="77777777" w:rsidR="00914B21" w:rsidRPr="00FC79A8" w:rsidRDefault="00FA3C33" w:rsidP="00FC79A8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8"/>
          <w:szCs w:val="28"/>
        </w:rPr>
      </w:pPr>
      <w:r w:rsidRPr="00FC79A8">
        <w:rPr>
          <w:rFonts w:ascii="Arial" w:hAnsi="Arial" w:cs="Arial"/>
        </w:rPr>
        <w:t>S</w:t>
      </w:r>
      <w:r w:rsidR="00B62A71" w:rsidRPr="00FC79A8">
        <w:rPr>
          <w:rFonts w:ascii="Arial" w:hAnsi="Arial" w:cs="Arial"/>
        </w:rPr>
        <w:t>end you further relevant</w:t>
      </w:r>
      <w:r w:rsidR="00F82DDA" w:rsidRPr="00FC79A8">
        <w:rPr>
          <w:rFonts w:ascii="Arial" w:hAnsi="Arial" w:cs="Arial"/>
        </w:rPr>
        <w:t xml:space="preserve"> information</w:t>
      </w:r>
      <w:r w:rsidR="00431417" w:rsidRPr="00FC79A8">
        <w:rPr>
          <w:rFonts w:ascii="Arial" w:hAnsi="Arial" w:cs="Arial"/>
        </w:rPr>
        <w:t xml:space="preserve"> </w:t>
      </w:r>
      <w:r w:rsidR="00B77B3C">
        <w:rPr>
          <w:rFonts w:ascii="Arial" w:hAnsi="Arial" w:cs="Arial"/>
        </w:rPr>
        <w:t>regarding your request</w:t>
      </w:r>
      <w:r w:rsidR="006C0FF2" w:rsidRPr="00FC79A8">
        <w:rPr>
          <w:rFonts w:ascii="Arial" w:hAnsi="Arial" w:cs="Arial"/>
        </w:rPr>
        <w:t xml:space="preserve"> by your preferred methods</w:t>
      </w:r>
      <w:r w:rsidR="00431417" w:rsidRPr="00FC79A8">
        <w:rPr>
          <w:rFonts w:ascii="Arial" w:hAnsi="Arial" w:cs="Arial"/>
        </w:rPr>
        <w:t xml:space="preserve"> </w:t>
      </w:r>
      <w:r w:rsidR="00B62A71" w:rsidRPr="00FC79A8">
        <w:rPr>
          <w:rFonts w:ascii="Arial" w:hAnsi="Arial" w:cs="Arial"/>
        </w:rPr>
        <w:t>if you give consent</w:t>
      </w:r>
    </w:p>
    <w:p w14:paraId="3B19F312" w14:textId="77777777" w:rsidR="00DD3922" w:rsidRPr="00FC79A8" w:rsidRDefault="00DD3922" w:rsidP="009B46D5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legal</w:t>
      </w:r>
      <w:r w:rsidR="005959FB" w:rsidRPr="00FC79A8">
        <w:rPr>
          <w:rFonts w:ascii="Arial" w:hAnsi="Arial" w:cs="Arial"/>
          <w:b/>
        </w:rPr>
        <w:t xml:space="preserve"> basis </w:t>
      </w:r>
      <w:r w:rsidR="007736B0" w:rsidRPr="00FC79A8">
        <w:rPr>
          <w:rFonts w:ascii="Arial" w:hAnsi="Arial" w:cs="Arial"/>
          <w:b/>
        </w:rPr>
        <w:t xml:space="preserve">on which we </w:t>
      </w:r>
      <w:r w:rsidRPr="00FC79A8">
        <w:rPr>
          <w:rFonts w:ascii="Arial" w:hAnsi="Arial" w:cs="Arial"/>
          <w:b/>
        </w:rPr>
        <w:t xml:space="preserve">use your </w:t>
      </w:r>
      <w:r w:rsidR="005959FB" w:rsidRPr="00FC79A8">
        <w:rPr>
          <w:rFonts w:ascii="Arial" w:hAnsi="Arial" w:cs="Arial"/>
          <w:b/>
        </w:rPr>
        <w:t xml:space="preserve">personal </w:t>
      </w:r>
      <w:r w:rsidR="00B62A71" w:rsidRPr="00FC79A8">
        <w:rPr>
          <w:rFonts w:ascii="Arial" w:hAnsi="Arial" w:cs="Arial"/>
          <w:b/>
        </w:rPr>
        <w:t>data</w:t>
      </w:r>
      <w:r w:rsidR="005959FB" w:rsidRPr="00FC79A8">
        <w:rPr>
          <w:rFonts w:ascii="Arial" w:hAnsi="Arial" w:cs="Arial"/>
          <w:b/>
        </w:rPr>
        <w:t xml:space="preserve"> </w:t>
      </w:r>
      <w:r w:rsidR="00B62A71" w:rsidRPr="00FC79A8">
        <w:rPr>
          <w:rFonts w:ascii="Arial" w:hAnsi="Arial" w:cs="Arial"/>
          <w:b/>
        </w:rPr>
        <w:t xml:space="preserve">is </w:t>
      </w:r>
      <w:r w:rsidR="007736B0" w:rsidRPr="00FC79A8">
        <w:rPr>
          <w:rFonts w:ascii="Arial" w:hAnsi="Arial" w:cs="Arial"/>
          <w:b/>
        </w:rPr>
        <w:t>consent</w:t>
      </w:r>
      <w:r w:rsidRPr="00FC79A8">
        <w:rPr>
          <w:rFonts w:ascii="Arial" w:hAnsi="Arial" w:cs="Arial"/>
          <w:b/>
        </w:rPr>
        <w:t>.</w:t>
      </w:r>
    </w:p>
    <w:p w14:paraId="6D8ED28D" w14:textId="77777777" w:rsidR="0028589A" w:rsidRPr="00FC79A8" w:rsidRDefault="004E1695" w:rsidP="00431417">
      <w:pPr>
        <w:rPr>
          <w:rFonts w:ascii="Arial" w:hAnsi="Arial" w:cs="Arial"/>
        </w:rPr>
      </w:pPr>
      <w:r w:rsidRPr="00FC79A8">
        <w:rPr>
          <w:rFonts w:ascii="Arial" w:hAnsi="Arial" w:cs="Arial"/>
        </w:rPr>
        <w:t>We do not disclose your data to any third party organisations.</w:t>
      </w:r>
      <w:r w:rsidR="00431417" w:rsidRPr="00FC79A8">
        <w:rPr>
          <w:rFonts w:ascii="Arial" w:hAnsi="Arial" w:cs="Arial"/>
        </w:rPr>
        <w:t xml:space="preserve"> </w:t>
      </w:r>
    </w:p>
    <w:p w14:paraId="1B306356" w14:textId="77777777" w:rsidR="002528A0" w:rsidRDefault="0028589A" w:rsidP="00431417">
      <w:pPr>
        <w:rPr>
          <w:rFonts w:ascii="Arial" w:hAnsi="Arial" w:cs="Arial"/>
        </w:rPr>
      </w:pPr>
      <w:r w:rsidRPr="00FC79A8">
        <w:rPr>
          <w:rFonts w:ascii="Arial" w:hAnsi="Arial" w:cs="Arial"/>
        </w:rPr>
        <w:t>It may be necessary to pass your query onto one of our academic staff or to one of our campuses to allow us to give you the best res</w:t>
      </w:r>
      <w:r w:rsidR="002528A0">
        <w:rPr>
          <w:rFonts w:ascii="Arial" w:hAnsi="Arial" w:cs="Arial"/>
        </w:rPr>
        <w:t>ponse</w:t>
      </w:r>
    </w:p>
    <w:p w14:paraId="2A5F9450" w14:textId="77777777" w:rsidR="002528A0" w:rsidRDefault="002528A0" w:rsidP="00431417">
      <w:pPr>
        <w:rPr>
          <w:rFonts w:ascii="Arial" w:hAnsi="Arial" w:cs="Arial"/>
        </w:rPr>
      </w:pPr>
      <w:r>
        <w:rPr>
          <w:rFonts w:ascii="Arial" w:hAnsi="Arial" w:cs="Arial"/>
        </w:rPr>
        <w:t>Information will not be shared with anyone out with the university.</w:t>
      </w:r>
    </w:p>
    <w:p w14:paraId="2FC99223" w14:textId="77777777" w:rsidR="00A26941" w:rsidRPr="00FC79A8" w:rsidRDefault="002C4D5D" w:rsidP="00A26941">
      <w:pPr>
        <w:rPr>
          <w:rFonts w:ascii="Arial" w:hAnsi="Arial" w:cs="Arial"/>
          <w:b/>
          <w:sz w:val="24"/>
          <w:szCs w:val="24"/>
        </w:rPr>
      </w:pPr>
      <w:r w:rsidRPr="00FC79A8">
        <w:rPr>
          <w:rFonts w:ascii="Arial" w:hAnsi="Arial" w:cs="Arial"/>
          <w:b/>
          <w:sz w:val="24"/>
          <w:szCs w:val="24"/>
        </w:rPr>
        <w:t>Special category (sensitive) data</w:t>
      </w:r>
    </w:p>
    <w:p w14:paraId="62F810B8" w14:textId="77777777" w:rsidR="00A26941" w:rsidRPr="00FC79A8" w:rsidRDefault="00F82DDA" w:rsidP="00A26941">
      <w:pPr>
        <w:rPr>
          <w:rFonts w:ascii="Arial" w:hAnsi="Arial" w:cs="Arial"/>
        </w:rPr>
      </w:pPr>
      <w:r w:rsidRPr="00FC79A8">
        <w:rPr>
          <w:rFonts w:ascii="Arial" w:hAnsi="Arial" w:cs="Arial"/>
        </w:rPr>
        <w:t xml:space="preserve">We do not collect sensitive data, however if you disclose this to us during your enquiry we will not </w:t>
      </w:r>
      <w:r w:rsidR="002C4D5D" w:rsidRPr="00FC79A8">
        <w:rPr>
          <w:rFonts w:ascii="Arial" w:hAnsi="Arial" w:cs="Arial"/>
        </w:rPr>
        <w:t>share it with others when</w:t>
      </w:r>
      <w:r w:rsidR="00A26941" w:rsidRPr="00FC79A8">
        <w:rPr>
          <w:rFonts w:ascii="Arial" w:hAnsi="Arial" w:cs="Arial"/>
        </w:rPr>
        <w:t xml:space="preserve"> </w:t>
      </w:r>
      <w:r w:rsidR="00787CB8" w:rsidRPr="00FC79A8">
        <w:rPr>
          <w:rFonts w:ascii="Arial" w:hAnsi="Arial" w:cs="Arial"/>
        </w:rPr>
        <w:t>processing your request</w:t>
      </w:r>
      <w:r w:rsidR="002C4D5D" w:rsidRPr="00FC79A8">
        <w:rPr>
          <w:rFonts w:ascii="Arial" w:hAnsi="Arial" w:cs="Arial"/>
        </w:rPr>
        <w:t xml:space="preserve">, unless </w:t>
      </w:r>
      <w:r w:rsidR="00FC79A8">
        <w:rPr>
          <w:rFonts w:ascii="Arial" w:hAnsi="Arial" w:cs="Arial"/>
        </w:rPr>
        <w:t>you give your consent to this.</w:t>
      </w:r>
    </w:p>
    <w:p w14:paraId="61A65209" w14:textId="77777777" w:rsidR="002C13B9" w:rsidRPr="00FC79A8" w:rsidRDefault="009929A7" w:rsidP="00276D50">
      <w:pPr>
        <w:rPr>
          <w:rFonts w:ascii="Arial" w:hAnsi="Arial" w:cs="Arial"/>
          <w:b/>
          <w:sz w:val="24"/>
          <w:szCs w:val="24"/>
        </w:rPr>
      </w:pPr>
      <w:r w:rsidRPr="00FC79A8">
        <w:rPr>
          <w:rFonts w:ascii="Arial" w:hAnsi="Arial" w:cs="Arial"/>
          <w:b/>
          <w:sz w:val="24"/>
          <w:szCs w:val="24"/>
        </w:rPr>
        <w:t>Data retention</w:t>
      </w:r>
    </w:p>
    <w:p w14:paraId="44A61263" w14:textId="77777777" w:rsidR="00FC79A8" w:rsidRDefault="002C4D5D" w:rsidP="002C4D5D">
      <w:pPr>
        <w:rPr>
          <w:rFonts w:ascii="Arial" w:hAnsi="Arial" w:cs="Arial"/>
        </w:rPr>
      </w:pPr>
      <w:r w:rsidRPr="00FC79A8">
        <w:rPr>
          <w:rFonts w:ascii="Arial" w:hAnsi="Arial" w:cs="Arial"/>
        </w:rPr>
        <w:t xml:space="preserve">Your personal data will be retained for </w:t>
      </w:r>
      <w:r w:rsidR="002528A0">
        <w:rPr>
          <w:rFonts w:ascii="Arial" w:hAnsi="Arial" w:cs="Arial"/>
        </w:rPr>
        <w:t>two years</w:t>
      </w:r>
      <w:r w:rsidRPr="00FC79A8">
        <w:rPr>
          <w:rFonts w:ascii="Arial" w:hAnsi="Arial" w:cs="Arial"/>
        </w:rPr>
        <w:t xml:space="preserve"> </w:t>
      </w:r>
      <w:r w:rsidR="001E0E28">
        <w:rPr>
          <w:rFonts w:ascii="Arial" w:hAnsi="Arial" w:cs="Arial"/>
        </w:rPr>
        <w:t xml:space="preserve">from </w:t>
      </w:r>
      <w:r w:rsidR="001218C6">
        <w:rPr>
          <w:rFonts w:ascii="Arial" w:hAnsi="Arial" w:cs="Arial"/>
        </w:rPr>
        <w:t>the date of your</w:t>
      </w:r>
      <w:r w:rsidR="001E0E28">
        <w:rPr>
          <w:rFonts w:ascii="Arial" w:hAnsi="Arial" w:cs="Arial"/>
        </w:rPr>
        <w:t xml:space="preserve"> enquiry to the Career Centre.</w:t>
      </w:r>
    </w:p>
    <w:p w14:paraId="321C481E" w14:textId="77777777" w:rsidR="00FC79A8" w:rsidRDefault="00FC79A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076CD0" w14:textId="77777777" w:rsidR="00D258C5" w:rsidRPr="00FC79A8" w:rsidRDefault="0065072A" w:rsidP="00FC79A8">
      <w:pPr>
        <w:spacing w:before="240" w:after="240" w:line="240" w:lineRule="auto"/>
        <w:rPr>
          <w:rFonts w:ascii="Arial" w:hAnsi="Arial" w:cs="Arial"/>
          <w:b/>
          <w:sz w:val="28"/>
          <w:szCs w:val="24"/>
        </w:rPr>
      </w:pPr>
      <w:r w:rsidRPr="00FC79A8">
        <w:rPr>
          <w:rFonts w:ascii="Arial" w:hAnsi="Arial" w:cs="Arial"/>
          <w:b/>
          <w:sz w:val="28"/>
          <w:szCs w:val="24"/>
        </w:rPr>
        <w:lastRenderedPageBreak/>
        <w:t>Your rights and preferences</w:t>
      </w:r>
    </w:p>
    <w:p w14:paraId="71E606BB" w14:textId="77777777"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following rights are rights of data subjects:</w:t>
      </w:r>
    </w:p>
    <w:p w14:paraId="209D235B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access your personal data</w:t>
      </w:r>
    </w:p>
    <w:p w14:paraId="4762285C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rectification if the personal data we hold about you is incorrect</w:t>
      </w:r>
    </w:p>
    <w:p w14:paraId="1BB32425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restrict processing of your personal data</w:t>
      </w:r>
    </w:p>
    <w:p w14:paraId="427E674C" w14:textId="77777777"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following rights apply only in certain circumstances:</w:t>
      </w:r>
    </w:p>
    <w:p w14:paraId="064DAFDF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withdraw consent at any time if consent is our lawful basis for processing your data</w:t>
      </w:r>
    </w:p>
    <w:p w14:paraId="6D60A8A5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object to our processing of your personal data</w:t>
      </w:r>
    </w:p>
    <w:p w14:paraId="3032A958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request erasure (deletion) of your personal data</w:t>
      </w:r>
    </w:p>
    <w:p w14:paraId="229761EC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data portability</w:t>
      </w:r>
    </w:p>
    <w:p w14:paraId="2494631E" w14:textId="77777777" w:rsidR="00064053" w:rsidRPr="00FC79A8" w:rsidRDefault="00213F14">
      <w:pPr>
        <w:rPr>
          <w:rFonts w:ascii="Arial" w:hAnsi="Arial" w:cs="Arial"/>
        </w:rPr>
      </w:pPr>
      <w:r w:rsidRPr="00FC79A8">
        <w:rPr>
          <w:rFonts w:ascii="Arial" w:hAnsi="Arial" w:cs="Arial"/>
          <w:b/>
        </w:rPr>
        <w:t>You also have the right to lodge a complaint with the Information Commissioner’s Office about our handling of your data.</w:t>
      </w:r>
    </w:p>
    <w:sectPr w:rsidR="00064053" w:rsidRPr="00FC79A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50D66" w14:textId="77777777" w:rsidR="00D52DF4" w:rsidRDefault="00D52DF4">
      <w:pPr>
        <w:spacing w:after="0" w:line="240" w:lineRule="auto"/>
      </w:pPr>
      <w:r>
        <w:separator/>
      </w:r>
    </w:p>
  </w:endnote>
  <w:endnote w:type="continuationSeparator" w:id="0">
    <w:p w14:paraId="51B8C9B7" w14:textId="77777777" w:rsidR="00D52DF4" w:rsidRDefault="00D5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04F16" w14:textId="77777777" w:rsidR="00D52DF4" w:rsidRDefault="00D52DF4">
      <w:pPr>
        <w:spacing w:after="0" w:line="240" w:lineRule="auto"/>
      </w:pPr>
      <w:r>
        <w:separator/>
      </w:r>
    </w:p>
  </w:footnote>
  <w:footnote w:type="continuationSeparator" w:id="0">
    <w:p w14:paraId="567ECF6F" w14:textId="77777777" w:rsidR="00D52DF4" w:rsidRDefault="00D52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25CB5" w14:textId="77777777" w:rsidR="00C62A42" w:rsidRPr="00C62A42" w:rsidRDefault="00FC79A8" w:rsidP="00FC79A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AD7DF5D" wp14:editId="46A0F5E9">
          <wp:extent cx="3810000" cy="11906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HI_Logo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119"/>
    <w:multiLevelType w:val="hybridMultilevel"/>
    <w:tmpl w:val="EC6A3CB2"/>
    <w:lvl w:ilvl="0" w:tplc="203C1A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BF0"/>
    <w:multiLevelType w:val="hybridMultilevel"/>
    <w:tmpl w:val="A726C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1EC7"/>
    <w:multiLevelType w:val="hybridMultilevel"/>
    <w:tmpl w:val="C3E25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28D33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601FF"/>
    <w:multiLevelType w:val="hybridMultilevel"/>
    <w:tmpl w:val="AAD679C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E16E4"/>
    <w:multiLevelType w:val="hybridMultilevel"/>
    <w:tmpl w:val="E03870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4862C9"/>
    <w:multiLevelType w:val="hybridMultilevel"/>
    <w:tmpl w:val="01B01DB6"/>
    <w:lvl w:ilvl="0" w:tplc="2E5E5B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5D627E"/>
    <w:multiLevelType w:val="hybridMultilevel"/>
    <w:tmpl w:val="A3348D9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F508C7"/>
    <w:multiLevelType w:val="hybridMultilevel"/>
    <w:tmpl w:val="CA2C999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E25DC6"/>
    <w:multiLevelType w:val="hybridMultilevel"/>
    <w:tmpl w:val="9DDC994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613BAE"/>
    <w:multiLevelType w:val="hybridMultilevel"/>
    <w:tmpl w:val="6D4ED68A"/>
    <w:lvl w:ilvl="0" w:tplc="2E5E5B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87A8B"/>
    <w:multiLevelType w:val="hybridMultilevel"/>
    <w:tmpl w:val="58286064"/>
    <w:lvl w:ilvl="0" w:tplc="D66EEC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F6AA9"/>
    <w:multiLevelType w:val="hybridMultilevel"/>
    <w:tmpl w:val="3B4E9B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14"/>
    <w:rsid w:val="00002388"/>
    <w:rsid w:val="00053A16"/>
    <w:rsid w:val="00062868"/>
    <w:rsid w:val="00064053"/>
    <w:rsid w:val="000A5641"/>
    <w:rsid w:val="000C0D5D"/>
    <w:rsid w:val="000E6616"/>
    <w:rsid w:val="000F0EE7"/>
    <w:rsid w:val="000F12E9"/>
    <w:rsid w:val="00102830"/>
    <w:rsid w:val="001061BF"/>
    <w:rsid w:val="00114A6A"/>
    <w:rsid w:val="001218C6"/>
    <w:rsid w:val="00135236"/>
    <w:rsid w:val="001B3698"/>
    <w:rsid w:val="001C5063"/>
    <w:rsid w:val="001E0E28"/>
    <w:rsid w:val="00213F14"/>
    <w:rsid w:val="002528A0"/>
    <w:rsid w:val="00276D50"/>
    <w:rsid w:val="0028589A"/>
    <w:rsid w:val="00291AA7"/>
    <w:rsid w:val="00292CAE"/>
    <w:rsid w:val="002A10C5"/>
    <w:rsid w:val="002C13B9"/>
    <w:rsid w:val="002C4D5D"/>
    <w:rsid w:val="002E4127"/>
    <w:rsid w:val="00302F75"/>
    <w:rsid w:val="00363BD9"/>
    <w:rsid w:val="00394D66"/>
    <w:rsid w:val="003E0F11"/>
    <w:rsid w:val="003E15FD"/>
    <w:rsid w:val="00424CDA"/>
    <w:rsid w:val="00431417"/>
    <w:rsid w:val="004A4FFE"/>
    <w:rsid w:val="004E1695"/>
    <w:rsid w:val="00566E74"/>
    <w:rsid w:val="005816D9"/>
    <w:rsid w:val="005959FB"/>
    <w:rsid w:val="005962CC"/>
    <w:rsid w:val="005C4163"/>
    <w:rsid w:val="00607E52"/>
    <w:rsid w:val="006353E5"/>
    <w:rsid w:val="00646AEA"/>
    <w:rsid w:val="0065072A"/>
    <w:rsid w:val="0065544F"/>
    <w:rsid w:val="00691E79"/>
    <w:rsid w:val="006A475E"/>
    <w:rsid w:val="006C0FF2"/>
    <w:rsid w:val="006D33D8"/>
    <w:rsid w:val="006E7957"/>
    <w:rsid w:val="006F1A37"/>
    <w:rsid w:val="00723CB1"/>
    <w:rsid w:val="007736B0"/>
    <w:rsid w:val="00787CB8"/>
    <w:rsid w:val="007B6DEB"/>
    <w:rsid w:val="007F1AC4"/>
    <w:rsid w:val="0082690A"/>
    <w:rsid w:val="0085131C"/>
    <w:rsid w:val="008C00DA"/>
    <w:rsid w:val="008D11BA"/>
    <w:rsid w:val="008E1987"/>
    <w:rsid w:val="009042B7"/>
    <w:rsid w:val="00914B21"/>
    <w:rsid w:val="009421D4"/>
    <w:rsid w:val="009446AA"/>
    <w:rsid w:val="009929A7"/>
    <w:rsid w:val="009B46D5"/>
    <w:rsid w:val="009D405F"/>
    <w:rsid w:val="00A26941"/>
    <w:rsid w:val="00A35604"/>
    <w:rsid w:val="00B145AB"/>
    <w:rsid w:val="00B62A71"/>
    <w:rsid w:val="00B77B3C"/>
    <w:rsid w:val="00BB7C18"/>
    <w:rsid w:val="00C21E83"/>
    <w:rsid w:val="00C23E0A"/>
    <w:rsid w:val="00C646F2"/>
    <w:rsid w:val="00C742AE"/>
    <w:rsid w:val="00C83B23"/>
    <w:rsid w:val="00CC2481"/>
    <w:rsid w:val="00CD6A8D"/>
    <w:rsid w:val="00CE17F1"/>
    <w:rsid w:val="00D258C5"/>
    <w:rsid w:val="00D52DF4"/>
    <w:rsid w:val="00D711E3"/>
    <w:rsid w:val="00DC5CEE"/>
    <w:rsid w:val="00DD3922"/>
    <w:rsid w:val="00DE74AE"/>
    <w:rsid w:val="00E624DC"/>
    <w:rsid w:val="00E851DB"/>
    <w:rsid w:val="00F01D5C"/>
    <w:rsid w:val="00F313D3"/>
    <w:rsid w:val="00F370EC"/>
    <w:rsid w:val="00F82DDA"/>
    <w:rsid w:val="00FA3C33"/>
    <w:rsid w:val="00FC79A8"/>
    <w:rsid w:val="00F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AFFFF"/>
  <w15:chartTrackingRefBased/>
  <w15:docId w15:val="{3FCB5EDA-8321-46BE-BA06-2C57959F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F1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F14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213F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F14"/>
    <w:rPr>
      <w:lang w:val="en-GB"/>
    </w:rPr>
  </w:style>
  <w:style w:type="paragraph" w:styleId="ListParagraph">
    <w:name w:val="List Paragraph"/>
    <w:basedOn w:val="Normal"/>
    <w:uiPriority w:val="34"/>
    <w:qFormat/>
    <w:rsid w:val="00723C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7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A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aprotectionofficer@uhi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Adams</dc:creator>
  <cp:keywords/>
  <dc:description/>
  <cp:lastModifiedBy>Iain Eisner</cp:lastModifiedBy>
  <cp:revision>3</cp:revision>
  <dcterms:created xsi:type="dcterms:W3CDTF">2020-03-27T14:29:00Z</dcterms:created>
  <dcterms:modified xsi:type="dcterms:W3CDTF">2020-03-27T14:32:00Z</dcterms:modified>
</cp:coreProperties>
</file>